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0ed471ad6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NYK OFFSHORE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NYK OFFSHORE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a821eb3604666"/>
      <w:footerReference xmlns:r="http://schemas.openxmlformats.org/officeDocument/2006/relationships" w:type="default" r:id="Rb38eb1460c7d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NYK OFFSHORE TANKERS AS   ·   Org.nr 995 221 713   ·   Smedasundet 40   ·   5529 HAUGESUND   ·   Tlf. 52 70 40 00   ·   firmapost@knutsenoas.com   ·   www.knotgroup.com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NYK OFFSHORE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a821eb3604666" /><Relationship Type="http://schemas.openxmlformats.org/officeDocument/2006/relationships/footer" Target="/word/footer1.xml" Id="Rb38eb1460c7d4f07" /></Relationships>
</file>