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304dc7d21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058df552c545b5"/>
      <w:footerReference xmlns:r="http://schemas.openxmlformats.org/officeDocument/2006/relationships" w:type="default" r:id="Rf53b854558e1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EMWI AS   ·   Org.nr 994 486 713   ·   Apeltunvegen 73A   ·   5238 RÅDAL   ·   Tlf. 55 10 54 06   ·   peter.exs@gmail.com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58df552c545b5" /><Relationship Type="http://schemas.openxmlformats.org/officeDocument/2006/relationships/footer" Target="/word/footer1.xml" Id="Rf53b854558e14ce5" /></Relationships>
</file>