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df0e8d5ab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MA-CA INNVEST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MA-CA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6c013c9f64763"/>
      <w:footerReference xmlns:r="http://schemas.openxmlformats.org/officeDocument/2006/relationships" w:type="default" r:id="R853aafb4299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6c013c9f64763" /><Relationship Type="http://schemas.openxmlformats.org/officeDocument/2006/relationships/footer" Target="/word/footer1.xml" Id="R853aafb429914e20" /></Relationships>
</file>