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50df76c85646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ADVACO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ADVACO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98204a49c64f15"/>
      <w:footerReference xmlns:r="http://schemas.openxmlformats.org/officeDocument/2006/relationships" w:type="default" r:id="R892efdd46a0847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ADVACO AS   ·   Org.nr 984 808 445   ·   Olav Aukrusts vei 47   ·   0785 OSLO   ·   Tlf. 22 49 94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ADVACO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98204a49c64f15" /><Relationship Type="http://schemas.openxmlformats.org/officeDocument/2006/relationships/footer" Target="/word/footer1.xml" Id="R892efdd46a0847fc" /></Relationships>
</file>