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7912abf2b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NUMERO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NUMERO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ad34ee9254ac4"/>
      <w:footerReference xmlns:r="http://schemas.openxmlformats.org/officeDocument/2006/relationships" w:type="default" r:id="R75ba423e806d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NUMERO CONSULTANTS AS   ·   Org.nr 979 202 067   ·   Tollbugata 8   ·   6002 ÅLESUND   ·   Tlf. 70 16 10 30   ·   torbjorn@numero.no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NUMERO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ad34ee9254ac4" /><Relationship Type="http://schemas.openxmlformats.org/officeDocument/2006/relationships/footer" Target="/word/footer1.xml" Id="R75ba423e806d4c01" /></Relationships>
</file>