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c10ce94ac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ØIVIND ÅSMANN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Mogreina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Mogreina,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ØIVIND ÅSMANN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06787fd3944ec"/>
      <w:footerReference xmlns:r="http://schemas.openxmlformats.org/officeDocument/2006/relationships" w:type="default" r:id="R192348dcf349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06787fd3944ec" /><Relationship Type="http://schemas.openxmlformats.org/officeDocument/2006/relationships/footer" Target="/word/footer1.xml" Id="R192348dcf3494bcf" /></Relationships>
</file>