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21204e04a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f11f958fc4023"/>
      <w:footerReference xmlns:r="http://schemas.openxmlformats.org/officeDocument/2006/relationships" w:type="default" r:id="R9ce7b3bc0bb9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SD MASKIN AS   ·   Org.nr 926 440 586   ·   Ustedalen 217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f11f958fc4023" /><Relationship Type="http://schemas.openxmlformats.org/officeDocument/2006/relationships/footer" Target="/word/footer1.xml" Id="R9ce7b3bc0bb9405d" /></Relationships>
</file>