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1213557ff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167977e2041bc"/>
      <w:footerReference xmlns:r="http://schemas.openxmlformats.org/officeDocument/2006/relationships" w:type="default" r:id="Rd825a3e7d1d5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FRONTA AS   ·   Org.nr 897 768 232   ·   Hamnegata 6   ·   5411 STORD   ·   Tlf. 53 41 68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167977e2041bc" /><Relationship Type="http://schemas.openxmlformats.org/officeDocument/2006/relationships/footer" Target="/word/footer1.xml" Id="Rd825a3e7d1d54ccb" /></Relationships>
</file>